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A" w:rsidRPr="00A174B0" w:rsidRDefault="00CF16CA" w:rsidP="00186092">
      <w:pPr>
        <w:spacing w:after="0" w:line="240" w:lineRule="auto"/>
        <w:rPr>
          <w:b/>
          <w:sz w:val="24"/>
          <w:szCs w:val="24"/>
        </w:rPr>
      </w:pPr>
      <w:r w:rsidRPr="00A174B0">
        <w:rPr>
          <w:b/>
          <w:sz w:val="24"/>
          <w:szCs w:val="24"/>
        </w:rPr>
        <w:t xml:space="preserve">Ministerul Educației </w:t>
      </w:r>
    </w:p>
    <w:p w:rsidR="00186092" w:rsidRPr="00A174B0" w:rsidRDefault="007A65EF" w:rsidP="00186092">
      <w:pPr>
        <w:spacing w:after="0" w:line="240" w:lineRule="auto"/>
        <w:rPr>
          <w:b/>
          <w:sz w:val="24"/>
          <w:szCs w:val="24"/>
        </w:rPr>
      </w:pPr>
      <w:r w:rsidRPr="00A174B0">
        <w:rPr>
          <w:b/>
          <w:sz w:val="24"/>
          <w:szCs w:val="24"/>
        </w:rPr>
        <w:t>COLEGIUL TEHNIC RĂDĂUȚI</w:t>
      </w:r>
      <w:r w:rsidR="00CF16CA" w:rsidRPr="00A174B0">
        <w:rPr>
          <w:b/>
          <w:sz w:val="24"/>
          <w:szCs w:val="24"/>
        </w:rPr>
        <w:t>, str. T. Vladimirescu nr.4</w:t>
      </w:r>
    </w:p>
    <w:p w:rsidR="00CF16CA" w:rsidRPr="00A174B0" w:rsidRDefault="00CF16CA" w:rsidP="00186092">
      <w:pPr>
        <w:spacing w:after="0" w:line="240" w:lineRule="auto"/>
        <w:rPr>
          <w:b/>
          <w:sz w:val="24"/>
          <w:szCs w:val="24"/>
        </w:rPr>
      </w:pPr>
      <w:r w:rsidRPr="00A174B0">
        <w:rPr>
          <w:b/>
          <w:sz w:val="24"/>
          <w:szCs w:val="24"/>
        </w:rPr>
        <w:t>Tel. 0230</w:t>
      </w:r>
      <w:r w:rsidR="00F35471" w:rsidRPr="00A174B0">
        <w:rPr>
          <w:b/>
          <w:sz w:val="24"/>
          <w:szCs w:val="24"/>
        </w:rPr>
        <w:t>/</w:t>
      </w:r>
      <w:r w:rsidRPr="00A174B0">
        <w:rPr>
          <w:b/>
          <w:sz w:val="24"/>
          <w:szCs w:val="24"/>
        </w:rPr>
        <w:t>562420</w:t>
      </w:r>
    </w:p>
    <w:p w:rsidR="00F329AB" w:rsidRPr="00A174B0" w:rsidRDefault="00F329AB" w:rsidP="00186092">
      <w:pPr>
        <w:spacing w:after="0" w:line="240" w:lineRule="auto"/>
        <w:rPr>
          <w:b/>
          <w:sz w:val="24"/>
          <w:szCs w:val="24"/>
        </w:rPr>
      </w:pPr>
    </w:p>
    <w:p w:rsidR="00CF16CA" w:rsidRPr="00A174B0" w:rsidRDefault="00CF16CA" w:rsidP="00186092">
      <w:pPr>
        <w:spacing w:after="0" w:line="240" w:lineRule="auto"/>
        <w:rPr>
          <w:b/>
          <w:sz w:val="24"/>
          <w:szCs w:val="24"/>
        </w:rPr>
      </w:pPr>
      <w:r w:rsidRPr="00A174B0">
        <w:rPr>
          <w:b/>
          <w:sz w:val="24"/>
          <w:szCs w:val="24"/>
        </w:rPr>
        <w:t xml:space="preserve">Examenul de certificare a calificării profesionale nivel </w:t>
      </w:r>
      <w:r w:rsidR="00F35471" w:rsidRPr="00A174B0">
        <w:rPr>
          <w:b/>
          <w:sz w:val="24"/>
          <w:szCs w:val="24"/>
        </w:rPr>
        <w:t>4</w:t>
      </w:r>
      <w:r w:rsidRPr="00A174B0">
        <w:rPr>
          <w:b/>
          <w:sz w:val="24"/>
          <w:szCs w:val="24"/>
        </w:rPr>
        <w:t xml:space="preserve">, </w:t>
      </w:r>
      <w:r w:rsidR="00F35471" w:rsidRPr="00A174B0">
        <w:rPr>
          <w:b/>
          <w:sz w:val="24"/>
          <w:szCs w:val="24"/>
        </w:rPr>
        <w:t>iunie</w:t>
      </w:r>
      <w:r w:rsidR="00E91F38" w:rsidRPr="00A174B0">
        <w:rPr>
          <w:b/>
          <w:sz w:val="24"/>
          <w:szCs w:val="24"/>
        </w:rPr>
        <w:t xml:space="preserve"> 20</w:t>
      </w:r>
      <w:r w:rsidR="00DD6E7D" w:rsidRPr="00A174B0">
        <w:rPr>
          <w:b/>
          <w:sz w:val="24"/>
          <w:szCs w:val="24"/>
        </w:rPr>
        <w:t>2</w:t>
      </w:r>
      <w:r w:rsidR="00212CD5" w:rsidRPr="00A174B0">
        <w:rPr>
          <w:b/>
          <w:sz w:val="24"/>
          <w:szCs w:val="24"/>
        </w:rPr>
        <w:t>1</w:t>
      </w:r>
    </w:p>
    <w:p w:rsidR="00CF16CA" w:rsidRPr="00A174B0" w:rsidRDefault="00CF16CA" w:rsidP="00186092">
      <w:pPr>
        <w:spacing w:after="0" w:line="240" w:lineRule="auto"/>
        <w:rPr>
          <w:b/>
          <w:sz w:val="24"/>
          <w:szCs w:val="24"/>
        </w:rPr>
      </w:pPr>
      <w:r w:rsidRPr="00A174B0">
        <w:rPr>
          <w:b/>
          <w:sz w:val="24"/>
          <w:szCs w:val="24"/>
        </w:rPr>
        <w:t xml:space="preserve">Centrul de examen nr. </w:t>
      </w:r>
      <w:r w:rsidR="00DD6E7D" w:rsidRPr="00A174B0">
        <w:rPr>
          <w:b/>
          <w:sz w:val="24"/>
          <w:szCs w:val="24"/>
        </w:rPr>
        <w:t>6</w:t>
      </w:r>
      <w:r w:rsidRPr="00A174B0">
        <w:rPr>
          <w:b/>
          <w:sz w:val="24"/>
          <w:szCs w:val="24"/>
        </w:rPr>
        <w:t>, Colegiul Tehnic Rădăuți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 w:rsidRPr="00A174B0">
        <w:rPr>
          <w:b/>
          <w:sz w:val="24"/>
          <w:szCs w:val="24"/>
        </w:rPr>
        <w:t xml:space="preserve">Calificarea profesională: </w:t>
      </w:r>
      <w:r w:rsidR="00F35471" w:rsidRPr="00A174B0">
        <w:rPr>
          <w:b/>
          <w:sz w:val="24"/>
          <w:szCs w:val="24"/>
        </w:rPr>
        <w:t xml:space="preserve">Tehnician </w:t>
      </w:r>
      <w:r w:rsidR="003611B9" w:rsidRPr="00A174B0">
        <w:rPr>
          <w:b/>
          <w:sz w:val="24"/>
          <w:szCs w:val="24"/>
        </w:rPr>
        <w:t>în instalaţii electrice</w:t>
      </w:r>
    </w:p>
    <w:p w:rsidR="00743509" w:rsidRPr="00212CD5" w:rsidRDefault="00743509" w:rsidP="00186092">
      <w:pPr>
        <w:spacing w:after="0" w:line="240" w:lineRule="auto"/>
        <w:rPr>
          <w:b/>
          <w:sz w:val="20"/>
          <w:szCs w:val="20"/>
        </w:rPr>
      </w:pPr>
    </w:p>
    <w:p w:rsidR="00CF16CA" w:rsidRDefault="008229DC" w:rsidP="008229DC">
      <w:pPr>
        <w:spacing w:after="0" w:line="240" w:lineRule="auto"/>
        <w:jc w:val="center"/>
        <w:rPr>
          <w:b/>
          <w:sz w:val="32"/>
          <w:szCs w:val="32"/>
        </w:rPr>
      </w:pPr>
      <w:r w:rsidRPr="00A174B0">
        <w:rPr>
          <w:b/>
          <w:sz w:val="32"/>
          <w:szCs w:val="32"/>
        </w:rPr>
        <w:t>LISTA NOMINALĂ CU REZULTATELE EXAMENULUI</w:t>
      </w:r>
    </w:p>
    <w:p w:rsidR="00A174B0" w:rsidRPr="00A174B0" w:rsidRDefault="00A174B0" w:rsidP="008229D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0009" w:type="dxa"/>
        <w:tblLook w:val="04A0"/>
      </w:tblPr>
      <w:tblGrid>
        <w:gridCol w:w="675"/>
        <w:gridCol w:w="4395"/>
        <w:gridCol w:w="970"/>
        <w:gridCol w:w="1126"/>
        <w:gridCol w:w="2843"/>
      </w:tblGrid>
      <w:tr w:rsidR="008229DC" w:rsidRPr="00A174B0" w:rsidTr="00F329AB">
        <w:tc>
          <w:tcPr>
            <w:tcW w:w="675" w:type="dxa"/>
            <w:vAlign w:val="center"/>
          </w:tcPr>
          <w:p w:rsidR="008229DC" w:rsidRPr="00A174B0" w:rsidRDefault="008229DC" w:rsidP="007A65EF">
            <w:pPr>
              <w:jc w:val="center"/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4395" w:type="dxa"/>
            <w:vAlign w:val="center"/>
          </w:tcPr>
          <w:p w:rsidR="008229DC" w:rsidRPr="00A174B0" w:rsidRDefault="008229DC" w:rsidP="007A65EF">
            <w:pPr>
              <w:jc w:val="center"/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Numele, iniţiala tatălui, prenumele candidatului</w:t>
            </w:r>
          </w:p>
        </w:tc>
        <w:tc>
          <w:tcPr>
            <w:tcW w:w="970" w:type="dxa"/>
            <w:vAlign w:val="center"/>
          </w:tcPr>
          <w:p w:rsidR="008229DC" w:rsidRPr="00A174B0" w:rsidRDefault="008229DC" w:rsidP="00FF0FD9">
            <w:pPr>
              <w:jc w:val="center"/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Clasa</w:t>
            </w:r>
          </w:p>
        </w:tc>
        <w:tc>
          <w:tcPr>
            <w:tcW w:w="1126" w:type="dxa"/>
            <w:vAlign w:val="center"/>
          </w:tcPr>
          <w:p w:rsidR="008229DC" w:rsidRPr="00A174B0" w:rsidRDefault="008229DC" w:rsidP="00E15F66">
            <w:pPr>
              <w:jc w:val="center"/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Punctaj</w:t>
            </w:r>
          </w:p>
        </w:tc>
        <w:tc>
          <w:tcPr>
            <w:tcW w:w="2843" w:type="dxa"/>
            <w:vAlign w:val="center"/>
          </w:tcPr>
          <w:p w:rsidR="008229DC" w:rsidRPr="00A174B0" w:rsidRDefault="008229DC" w:rsidP="00E15F66">
            <w:pPr>
              <w:jc w:val="center"/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Calificativ</w:t>
            </w:r>
          </w:p>
        </w:tc>
      </w:tr>
      <w:tr w:rsidR="00212CD5" w:rsidRPr="00A174B0" w:rsidTr="00A174B0">
        <w:trPr>
          <w:trHeight w:val="340"/>
        </w:trPr>
        <w:tc>
          <w:tcPr>
            <w:tcW w:w="67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ANTONOVICI A. ANDREI</w:t>
            </w:r>
          </w:p>
        </w:tc>
        <w:tc>
          <w:tcPr>
            <w:tcW w:w="970" w:type="dxa"/>
            <w:vAlign w:val="center"/>
          </w:tcPr>
          <w:p w:rsidR="00212CD5" w:rsidRPr="00A174B0" w:rsidRDefault="00212CD5" w:rsidP="00A174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212CD5" w:rsidRPr="00A174B0" w:rsidRDefault="00CE760E" w:rsidP="00E15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843" w:type="dxa"/>
            <w:vAlign w:val="center"/>
          </w:tcPr>
          <w:p w:rsidR="00212CD5" w:rsidRPr="00A174B0" w:rsidRDefault="00212CD5" w:rsidP="00E15F66">
            <w:pPr>
              <w:jc w:val="center"/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212CD5" w:rsidRPr="00A174B0" w:rsidTr="00A174B0">
        <w:trPr>
          <w:trHeight w:val="340"/>
        </w:trPr>
        <w:tc>
          <w:tcPr>
            <w:tcW w:w="67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BECHIAN V. TAMAR-DARIA</w:t>
            </w:r>
          </w:p>
        </w:tc>
        <w:tc>
          <w:tcPr>
            <w:tcW w:w="970" w:type="dxa"/>
            <w:vAlign w:val="center"/>
          </w:tcPr>
          <w:p w:rsidR="00212CD5" w:rsidRPr="00A174B0" w:rsidRDefault="00212CD5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212CD5" w:rsidRPr="00A174B0" w:rsidRDefault="00CE760E" w:rsidP="00E15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843" w:type="dxa"/>
            <w:vAlign w:val="center"/>
          </w:tcPr>
          <w:p w:rsidR="00212CD5" w:rsidRPr="00A174B0" w:rsidRDefault="00212CD5" w:rsidP="00E15F66">
            <w:pPr>
              <w:jc w:val="center"/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212CD5" w:rsidRPr="00A174B0" w:rsidTr="00A174B0">
        <w:trPr>
          <w:trHeight w:val="340"/>
        </w:trPr>
        <w:tc>
          <w:tcPr>
            <w:tcW w:w="67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BEŢCU D. ROBERT-NATANAEL</w:t>
            </w:r>
          </w:p>
        </w:tc>
        <w:tc>
          <w:tcPr>
            <w:tcW w:w="970" w:type="dxa"/>
            <w:vAlign w:val="center"/>
          </w:tcPr>
          <w:p w:rsidR="00212CD5" w:rsidRPr="00A174B0" w:rsidRDefault="00212CD5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212CD5" w:rsidRPr="00A174B0" w:rsidRDefault="00CE760E" w:rsidP="00E15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212CD5" w:rsidRPr="00A174B0" w:rsidRDefault="00212CD5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212CD5" w:rsidRPr="00A174B0" w:rsidTr="00A174B0">
        <w:trPr>
          <w:trHeight w:val="340"/>
        </w:trPr>
        <w:tc>
          <w:tcPr>
            <w:tcW w:w="67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BOHATIR A. ANDREI-TOADER</w:t>
            </w:r>
          </w:p>
        </w:tc>
        <w:tc>
          <w:tcPr>
            <w:tcW w:w="970" w:type="dxa"/>
            <w:vAlign w:val="center"/>
          </w:tcPr>
          <w:p w:rsidR="00212CD5" w:rsidRPr="00A174B0" w:rsidRDefault="00212CD5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212CD5" w:rsidRPr="00A174B0" w:rsidRDefault="00CE760E" w:rsidP="00E15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212CD5" w:rsidRPr="00A174B0" w:rsidRDefault="00212CD5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212CD5" w:rsidRPr="00A174B0" w:rsidTr="00A174B0">
        <w:trPr>
          <w:trHeight w:val="340"/>
        </w:trPr>
        <w:tc>
          <w:tcPr>
            <w:tcW w:w="67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BULIGA D. SEBASTIAN-TRIFAN</w:t>
            </w:r>
          </w:p>
        </w:tc>
        <w:tc>
          <w:tcPr>
            <w:tcW w:w="970" w:type="dxa"/>
            <w:vAlign w:val="center"/>
          </w:tcPr>
          <w:p w:rsidR="00212CD5" w:rsidRPr="00A174B0" w:rsidRDefault="00212CD5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212CD5" w:rsidRPr="00A174B0" w:rsidRDefault="00CE760E" w:rsidP="00E15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212CD5" w:rsidRPr="00A174B0" w:rsidRDefault="00212CD5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212CD5" w:rsidRPr="00A174B0" w:rsidTr="00A174B0">
        <w:trPr>
          <w:trHeight w:val="340"/>
        </w:trPr>
        <w:tc>
          <w:tcPr>
            <w:tcW w:w="67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39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CIRINPEI E. TIMOTEI-CONSTANTIN</w:t>
            </w:r>
          </w:p>
        </w:tc>
        <w:tc>
          <w:tcPr>
            <w:tcW w:w="970" w:type="dxa"/>
            <w:vAlign w:val="center"/>
          </w:tcPr>
          <w:p w:rsidR="00212CD5" w:rsidRPr="00A174B0" w:rsidRDefault="00212CD5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212CD5" w:rsidRPr="00A174B0" w:rsidRDefault="00CE760E" w:rsidP="00E15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212CD5" w:rsidRPr="00A174B0" w:rsidRDefault="00212CD5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212CD5" w:rsidRPr="00A174B0" w:rsidTr="00A174B0">
        <w:trPr>
          <w:trHeight w:val="340"/>
        </w:trPr>
        <w:tc>
          <w:tcPr>
            <w:tcW w:w="67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39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COAJĂ G. GEORGE</w:t>
            </w:r>
          </w:p>
        </w:tc>
        <w:tc>
          <w:tcPr>
            <w:tcW w:w="970" w:type="dxa"/>
            <w:vAlign w:val="center"/>
          </w:tcPr>
          <w:p w:rsidR="00212CD5" w:rsidRPr="00A174B0" w:rsidRDefault="00212CD5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212CD5" w:rsidRPr="00A174B0" w:rsidRDefault="00CE760E" w:rsidP="00E15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212CD5" w:rsidRPr="00A174B0" w:rsidRDefault="00212CD5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212CD5" w:rsidRPr="00A174B0" w:rsidTr="00A174B0">
        <w:trPr>
          <w:trHeight w:val="340"/>
        </w:trPr>
        <w:tc>
          <w:tcPr>
            <w:tcW w:w="67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39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CORNEA I. VALENTIN</w:t>
            </w:r>
          </w:p>
        </w:tc>
        <w:tc>
          <w:tcPr>
            <w:tcW w:w="970" w:type="dxa"/>
            <w:vAlign w:val="center"/>
          </w:tcPr>
          <w:p w:rsidR="00212CD5" w:rsidRPr="00A174B0" w:rsidRDefault="00212CD5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212CD5" w:rsidRPr="00A174B0" w:rsidRDefault="00CE760E" w:rsidP="00E15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843" w:type="dxa"/>
            <w:vAlign w:val="center"/>
          </w:tcPr>
          <w:p w:rsidR="00212CD5" w:rsidRPr="00A174B0" w:rsidRDefault="00212CD5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212CD5" w:rsidRPr="00A174B0" w:rsidTr="00A174B0">
        <w:trPr>
          <w:trHeight w:val="340"/>
        </w:trPr>
        <w:tc>
          <w:tcPr>
            <w:tcW w:w="67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39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CORNEA V. ADRIAN</w:t>
            </w:r>
          </w:p>
        </w:tc>
        <w:tc>
          <w:tcPr>
            <w:tcW w:w="970" w:type="dxa"/>
            <w:vAlign w:val="center"/>
          </w:tcPr>
          <w:p w:rsidR="00212CD5" w:rsidRPr="00A174B0" w:rsidRDefault="00212CD5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212CD5" w:rsidRPr="00A174B0" w:rsidRDefault="00CE760E" w:rsidP="00E15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843" w:type="dxa"/>
            <w:vAlign w:val="center"/>
          </w:tcPr>
          <w:p w:rsidR="00212CD5" w:rsidRPr="00A174B0" w:rsidRDefault="00212CD5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212CD5" w:rsidRPr="00A174B0" w:rsidTr="00A174B0">
        <w:trPr>
          <w:trHeight w:val="340"/>
        </w:trPr>
        <w:tc>
          <w:tcPr>
            <w:tcW w:w="67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395" w:type="dxa"/>
            <w:vAlign w:val="center"/>
          </w:tcPr>
          <w:p w:rsidR="00212CD5" w:rsidRPr="00A174B0" w:rsidRDefault="00212CD5" w:rsidP="00A174B0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CUREA I. DANIEL-ILIE</w:t>
            </w:r>
          </w:p>
        </w:tc>
        <w:tc>
          <w:tcPr>
            <w:tcW w:w="970" w:type="dxa"/>
            <w:vAlign w:val="center"/>
          </w:tcPr>
          <w:p w:rsidR="00212CD5" w:rsidRPr="00A174B0" w:rsidRDefault="00212CD5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212CD5" w:rsidRPr="00A174B0" w:rsidRDefault="00CE760E" w:rsidP="00E15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843" w:type="dxa"/>
            <w:vAlign w:val="center"/>
          </w:tcPr>
          <w:p w:rsidR="00212CD5" w:rsidRPr="00A174B0" w:rsidRDefault="00212CD5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DRUCIUC I.P. VICTOR-CRISTIAN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GALAN C. ALEXANDRU-VASILE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HÎNȚARIU G. MIHAI-ROBERT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HRIŞCĂ I.M. DANIEL-PETRU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HRIŢCAN I. DANIEL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IVAŞCU C. TIMOTEI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LAURIC G. ALEXANDRU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  <w:bookmarkStart w:id="0" w:name="_GoBack"/>
        <w:bookmarkEnd w:id="0"/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MOROȘAN I.G. ANCA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PAUC V.C. VASILE-LAURENȚIU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PRELIPCEAN I.F. ALIN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ROTAR F.M. PAUL-CRISTIAN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ROTELIUC T. MARIAN-TIBERIU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RUSU T.P. DENIS-REMUS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SIMOTA D. ALEXANDRU-DUMITRU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SPOSUB O. DANIEL-OVIDIU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VLONGA C. DARIUS-TIMOTEI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ZAHARIE I. ALEXANDRU-CIPRIAN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  <w:tr w:rsidR="00A949E9" w:rsidRPr="00A174B0" w:rsidTr="00A174B0">
        <w:trPr>
          <w:trHeight w:val="340"/>
        </w:trPr>
        <w:tc>
          <w:tcPr>
            <w:tcW w:w="675" w:type="dxa"/>
            <w:vAlign w:val="center"/>
          </w:tcPr>
          <w:p w:rsidR="00A949E9" w:rsidRPr="00A174B0" w:rsidRDefault="00A949E9" w:rsidP="00A174B0">
            <w:pPr>
              <w:rPr>
                <w:rFonts w:ascii="Arial" w:hAnsi="Arial" w:cs="Arial"/>
                <w:b/>
              </w:rPr>
            </w:pPr>
            <w:r w:rsidRPr="00A174B0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4395" w:type="dxa"/>
            <w:vAlign w:val="center"/>
          </w:tcPr>
          <w:p w:rsidR="00A949E9" w:rsidRPr="00A174B0" w:rsidRDefault="00A949E9" w:rsidP="00352465">
            <w:pPr>
              <w:rPr>
                <w:rFonts w:ascii="Arial" w:hAnsi="Arial" w:cs="Arial"/>
                <w:b/>
                <w:color w:val="000000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ZIUB G. EMILIAN</w:t>
            </w:r>
          </w:p>
        </w:tc>
        <w:tc>
          <w:tcPr>
            <w:tcW w:w="970" w:type="dxa"/>
            <w:vAlign w:val="center"/>
          </w:tcPr>
          <w:p w:rsidR="00A949E9" w:rsidRPr="00A174B0" w:rsidRDefault="00A949E9" w:rsidP="00A174B0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  <w:color w:val="000000"/>
              </w:rPr>
              <w:t>12 I</w:t>
            </w:r>
          </w:p>
        </w:tc>
        <w:tc>
          <w:tcPr>
            <w:tcW w:w="1126" w:type="dxa"/>
            <w:vAlign w:val="center"/>
          </w:tcPr>
          <w:p w:rsidR="00A949E9" w:rsidRPr="00A174B0" w:rsidRDefault="00A949E9" w:rsidP="003524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843" w:type="dxa"/>
            <w:vAlign w:val="center"/>
          </w:tcPr>
          <w:p w:rsidR="00A949E9" w:rsidRPr="00A174B0" w:rsidRDefault="00A949E9" w:rsidP="00E15F66">
            <w:pPr>
              <w:jc w:val="center"/>
              <w:rPr>
                <w:rFonts w:ascii="Arial" w:hAnsi="Arial" w:cs="Arial"/>
              </w:rPr>
            </w:pPr>
            <w:r w:rsidRPr="00A174B0">
              <w:rPr>
                <w:rFonts w:ascii="Arial" w:hAnsi="Arial" w:cs="Arial"/>
                <w:b/>
              </w:rPr>
              <w:t>foarte bine</w:t>
            </w:r>
          </w:p>
        </w:tc>
      </w:tr>
    </w:tbl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743509" w:rsidRPr="00A174B0" w:rsidRDefault="00E15F66" w:rsidP="0074350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9A797E" w:rsidRPr="00A174B0">
        <w:rPr>
          <w:rFonts w:ascii="Arial" w:hAnsi="Arial" w:cs="Arial"/>
          <w:b/>
        </w:rPr>
        <w:t xml:space="preserve">PREȘEDINTE,                                                                                      SECRETAR,      </w:t>
      </w:r>
    </w:p>
    <w:p w:rsidR="003E58AE" w:rsidRDefault="00E15F66" w:rsidP="00743509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    </w:t>
      </w:r>
      <w:r w:rsidR="009A797E" w:rsidRPr="00A174B0">
        <w:rPr>
          <w:rFonts w:ascii="Arial" w:hAnsi="Arial" w:cs="Arial"/>
          <w:b/>
        </w:rPr>
        <w:t xml:space="preserve">prof. </w:t>
      </w:r>
      <w:r w:rsidR="00DD6E7D" w:rsidRPr="00A174B0">
        <w:rPr>
          <w:rFonts w:ascii="Arial" w:hAnsi="Arial" w:cs="Arial"/>
          <w:b/>
        </w:rPr>
        <w:t>Angela Popescu</w:t>
      </w: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3E58AE" w:rsidRPr="00A174B0">
        <w:rPr>
          <w:rFonts w:ascii="Arial" w:hAnsi="Arial" w:cs="Arial"/>
          <w:b/>
        </w:rPr>
        <w:t>prof. Luminița Ignea</w:t>
      </w:r>
    </w:p>
    <w:p w:rsidR="009A797E" w:rsidRPr="00B30D1C" w:rsidRDefault="009A797E" w:rsidP="00B30D1C">
      <w:pPr>
        <w:jc w:val="center"/>
        <w:rPr>
          <w:sz w:val="32"/>
          <w:szCs w:val="32"/>
          <w:u w:val="single"/>
        </w:rPr>
      </w:pPr>
    </w:p>
    <w:sectPr w:rsidR="009A797E" w:rsidRPr="00B30D1C" w:rsidSect="00212CD5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6092"/>
    <w:rsid w:val="000558E5"/>
    <w:rsid w:val="00066F5B"/>
    <w:rsid w:val="00090AEE"/>
    <w:rsid w:val="0012205A"/>
    <w:rsid w:val="00186092"/>
    <w:rsid w:val="001D11FD"/>
    <w:rsid w:val="00212CD5"/>
    <w:rsid w:val="00230060"/>
    <w:rsid w:val="0029117C"/>
    <w:rsid w:val="002A43BA"/>
    <w:rsid w:val="002F155F"/>
    <w:rsid w:val="00317637"/>
    <w:rsid w:val="003611B9"/>
    <w:rsid w:val="003E58AE"/>
    <w:rsid w:val="003E5D7E"/>
    <w:rsid w:val="00522325"/>
    <w:rsid w:val="00566D31"/>
    <w:rsid w:val="006450B3"/>
    <w:rsid w:val="00672D43"/>
    <w:rsid w:val="00683B05"/>
    <w:rsid w:val="00727E79"/>
    <w:rsid w:val="00743509"/>
    <w:rsid w:val="00743644"/>
    <w:rsid w:val="007A65EF"/>
    <w:rsid w:val="008229DC"/>
    <w:rsid w:val="0090384D"/>
    <w:rsid w:val="00960C2C"/>
    <w:rsid w:val="00964DC0"/>
    <w:rsid w:val="009A797E"/>
    <w:rsid w:val="009E3578"/>
    <w:rsid w:val="009F4630"/>
    <w:rsid w:val="00A174B0"/>
    <w:rsid w:val="00A949E9"/>
    <w:rsid w:val="00B30D1C"/>
    <w:rsid w:val="00B72AFE"/>
    <w:rsid w:val="00BD3A9C"/>
    <w:rsid w:val="00C04B80"/>
    <w:rsid w:val="00C44401"/>
    <w:rsid w:val="00CA4E6C"/>
    <w:rsid w:val="00CD1642"/>
    <w:rsid w:val="00CE760E"/>
    <w:rsid w:val="00CF16CA"/>
    <w:rsid w:val="00D110E2"/>
    <w:rsid w:val="00D3136D"/>
    <w:rsid w:val="00DD5932"/>
    <w:rsid w:val="00DD6E7D"/>
    <w:rsid w:val="00E15F66"/>
    <w:rsid w:val="00E305A9"/>
    <w:rsid w:val="00E91F38"/>
    <w:rsid w:val="00F329AB"/>
    <w:rsid w:val="00F35471"/>
    <w:rsid w:val="00F9502B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clasa</cp:lastModifiedBy>
  <cp:revision>5</cp:revision>
  <cp:lastPrinted>2021-06-09T08:23:00Z</cp:lastPrinted>
  <dcterms:created xsi:type="dcterms:W3CDTF">2021-06-07T08:16:00Z</dcterms:created>
  <dcterms:modified xsi:type="dcterms:W3CDTF">2021-06-09T08:26:00Z</dcterms:modified>
</cp:coreProperties>
</file>